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A93E8" w14:textId="77777777" w:rsidR="0010109C" w:rsidRPr="0010109C" w:rsidRDefault="0010109C" w:rsidP="0010109C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lang w:eastAsia="pl-PL"/>
        </w:rPr>
      </w:pPr>
      <w:r w:rsidRPr="0010109C">
        <w:rPr>
          <w:rFonts w:ascii="Arial" w:eastAsia="Times New Roman" w:hAnsi="Arial" w:cs="Times New Roman"/>
          <w:b/>
          <w:smallCaps/>
          <w:sz w:val="24"/>
          <w:szCs w:val="24"/>
          <w:lang w:eastAsia="pl-PL"/>
        </w:rPr>
        <w:t xml:space="preserve">Szkolny Zestaw Programów Nauczania i Podręczników </w:t>
      </w:r>
    </w:p>
    <w:p w14:paraId="2168EBDF" w14:textId="77777777" w:rsidR="0010109C" w:rsidRPr="0010109C" w:rsidRDefault="0010109C" w:rsidP="0010109C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0"/>
          <w:szCs w:val="20"/>
          <w:lang w:eastAsia="pl-PL"/>
        </w:rPr>
      </w:pPr>
      <w:r w:rsidRPr="0010109C">
        <w:rPr>
          <w:rFonts w:ascii="Arial" w:eastAsia="Times New Roman" w:hAnsi="Arial" w:cs="Times New Roman"/>
          <w:b/>
          <w:smallCaps/>
          <w:sz w:val="20"/>
          <w:szCs w:val="20"/>
          <w:lang w:eastAsia="pl-PL"/>
        </w:rPr>
        <w:t>w Zespole Szkół Zawodowych im. Kardynała Stefana Wyszyńskiego w Dynowie</w:t>
      </w:r>
    </w:p>
    <w:p w14:paraId="512D9384" w14:textId="59278A07" w:rsidR="0010109C" w:rsidRDefault="00D27BA5" w:rsidP="0010109C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Times New Roman"/>
          <w:b/>
          <w:smallCaps/>
          <w:sz w:val="20"/>
          <w:szCs w:val="20"/>
          <w:u w:val="single"/>
          <w:lang w:eastAsia="pl-PL"/>
        </w:rPr>
        <w:t>w roku szkolnym 202</w:t>
      </w:r>
      <w:r w:rsidR="00E0755A">
        <w:rPr>
          <w:rFonts w:ascii="Arial" w:eastAsia="Times New Roman" w:hAnsi="Arial" w:cs="Times New Roman"/>
          <w:b/>
          <w:smallCaps/>
          <w:sz w:val="20"/>
          <w:szCs w:val="20"/>
          <w:u w:val="single"/>
          <w:lang w:eastAsia="pl-PL"/>
        </w:rPr>
        <w:t>5</w:t>
      </w:r>
      <w:r>
        <w:rPr>
          <w:rFonts w:ascii="Arial" w:eastAsia="Times New Roman" w:hAnsi="Arial" w:cs="Times New Roman"/>
          <w:b/>
          <w:smallCaps/>
          <w:sz w:val="20"/>
          <w:szCs w:val="20"/>
          <w:u w:val="single"/>
          <w:lang w:eastAsia="pl-PL"/>
        </w:rPr>
        <w:t>/202</w:t>
      </w:r>
      <w:r w:rsidR="00E0755A">
        <w:rPr>
          <w:rFonts w:ascii="Arial" w:eastAsia="Times New Roman" w:hAnsi="Arial" w:cs="Times New Roman"/>
          <w:b/>
          <w:smallCaps/>
          <w:sz w:val="20"/>
          <w:szCs w:val="20"/>
          <w:u w:val="single"/>
          <w:lang w:eastAsia="pl-PL"/>
        </w:rPr>
        <w:t>6</w:t>
      </w:r>
    </w:p>
    <w:p w14:paraId="5C81100F" w14:textId="77777777" w:rsidR="00AB4000" w:rsidRDefault="00AB4000" w:rsidP="0010109C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0"/>
          <w:szCs w:val="20"/>
          <w:u w:val="single"/>
          <w:lang w:eastAsia="pl-PL"/>
        </w:rPr>
      </w:pPr>
    </w:p>
    <w:p w14:paraId="5E51F8DF" w14:textId="675E0AE9" w:rsidR="00AB4000" w:rsidRPr="005A38DD" w:rsidRDefault="00AB4000" w:rsidP="00AB4000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3–</w:t>
      </w:r>
      <w:bookmarkStart w:id="0" w:name="_GoBack"/>
      <w:bookmarkEnd w:id="0"/>
      <w:r>
        <w:rPr>
          <w:rFonts w:ascii="Arial Narrow" w:hAnsi="Arial Narrow"/>
          <w:b/>
          <w:u w:val="single"/>
        </w:rPr>
        <w:t xml:space="preserve">letnia </w:t>
      </w:r>
      <w:r w:rsidR="00E303B5">
        <w:rPr>
          <w:rFonts w:ascii="Arial Narrow" w:hAnsi="Arial Narrow"/>
          <w:b/>
          <w:u w:val="single"/>
        </w:rPr>
        <w:t>Branżowa Szkoła</w:t>
      </w:r>
      <w:r w:rsidRPr="005A38DD">
        <w:rPr>
          <w:rFonts w:ascii="Arial Narrow" w:hAnsi="Arial Narrow"/>
          <w:b/>
          <w:u w:val="single"/>
        </w:rPr>
        <w:t xml:space="preserve"> </w:t>
      </w:r>
      <w:r w:rsidR="00A67CA7">
        <w:rPr>
          <w:rFonts w:ascii="Arial Narrow" w:hAnsi="Arial Narrow"/>
          <w:b/>
          <w:u w:val="single"/>
        </w:rPr>
        <w:t xml:space="preserve">I stopnia </w:t>
      </w:r>
      <w:r w:rsidRPr="005A38DD">
        <w:rPr>
          <w:rFonts w:ascii="Arial Narrow" w:hAnsi="Arial Narrow"/>
          <w:b/>
          <w:u w:val="single"/>
        </w:rPr>
        <w:t>na podbudowie szkoły podstawowej</w:t>
      </w:r>
    </w:p>
    <w:p w14:paraId="09C572A9" w14:textId="77777777" w:rsidR="00AB4000" w:rsidRPr="0010109C" w:rsidRDefault="00AB4000" w:rsidP="0010109C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0"/>
          <w:szCs w:val="20"/>
          <w:u w:val="single"/>
          <w:lang w:eastAsia="pl-PL"/>
        </w:rPr>
      </w:pPr>
    </w:p>
    <w:p w14:paraId="76CC633B" w14:textId="77777777" w:rsidR="0010109C" w:rsidRPr="0010109C" w:rsidRDefault="0010109C" w:rsidP="0010109C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pl-PL"/>
        </w:rPr>
      </w:pPr>
    </w:p>
    <w:p w14:paraId="1A07C439" w14:textId="085423B1" w:rsidR="0010109C" w:rsidRPr="0010109C" w:rsidRDefault="0010109C" w:rsidP="0010109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</w:pPr>
      <w:r w:rsidRPr="0010109C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Klasa:  1a,</w:t>
      </w:r>
      <w:r w:rsidR="00AB4000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 xml:space="preserve"> </w:t>
      </w:r>
      <w:r w:rsidRPr="0010109C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2a</w:t>
      </w:r>
      <w:r w:rsidR="00C54AD1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,</w:t>
      </w:r>
      <w:r w:rsidR="00AB4000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 xml:space="preserve"> </w:t>
      </w:r>
      <w:r w:rsidR="00C54AD1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3a  w roku szkolnym 202</w:t>
      </w:r>
      <w:r w:rsidR="00E0755A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5</w:t>
      </w:r>
      <w:r w:rsidR="00C54AD1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/202</w:t>
      </w:r>
      <w:r w:rsidR="00E0755A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6</w:t>
      </w:r>
    </w:p>
    <w:p w14:paraId="36FF86DD" w14:textId="77777777" w:rsidR="0010109C" w:rsidRPr="0010109C" w:rsidRDefault="0010109C" w:rsidP="0010109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10109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Zawód:</w:t>
      </w:r>
    </w:p>
    <w:p w14:paraId="03E5A30E" w14:textId="77777777" w:rsidR="0010109C" w:rsidRPr="0010109C" w:rsidRDefault="0010109C" w:rsidP="0010109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10109C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mechanik pojazdów samochodowych</w:t>
      </w:r>
      <w:r w:rsidRPr="0010109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-    723103</w:t>
      </w:r>
    </w:p>
    <w:p w14:paraId="1BAD109A" w14:textId="77777777" w:rsidR="0010109C" w:rsidRPr="0010109C" w:rsidRDefault="0010109C" w:rsidP="0010109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10109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Kwalifikacje: K1 - Nazwa kwalifikacji : MOT.05. Obsługa, diagnozowanie oraz naprawa pojazdów samochodowych –</w:t>
      </w:r>
    </w:p>
    <w:p w14:paraId="5962A67B" w14:textId="77777777" w:rsidR="0010109C" w:rsidRPr="0010109C" w:rsidRDefault="00AB4000" w:rsidP="00AB4000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u w:val="single"/>
          <w:lang w:eastAsia="pl-PL"/>
        </w:rPr>
        <w:t>egzamin</w:t>
      </w:r>
      <w:r w:rsidR="0010109C" w:rsidRPr="0010109C">
        <w:rPr>
          <w:rFonts w:ascii="Arial Narrow" w:eastAsia="Times New Roman" w:hAnsi="Arial Narrow" w:cs="Times New Roman"/>
          <w:sz w:val="20"/>
          <w:szCs w:val="20"/>
          <w:u w:val="single"/>
          <w:lang w:eastAsia="pl-PL"/>
        </w:rPr>
        <w:t xml:space="preserve"> pod koniec II sem. kl. III</w:t>
      </w:r>
    </w:p>
    <w:p w14:paraId="3899A1EA" w14:textId="77777777" w:rsidR="0010109C" w:rsidRDefault="0010109C" w:rsidP="0010109C">
      <w:p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  <w:r w:rsidRPr="0010109C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  <w:t>podstawa prawna: Roz. MEN z dn. 3 kwietnia 2019r. w sprawie planów nauczania do publicznych szkół (Dz. U. z 2019r. poz. 639)</w:t>
      </w:r>
    </w:p>
    <w:p w14:paraId="78E550B1" w14:textId="77777777" w:rsidR="00D27BA5" w:rsidRDefault="00D27BA5" w:rsidP="0010109C">
      <w:p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14:paraId="10558978" w14:textId="77777777" w:rsidR="00921E34" w:rsidRDefault="00921E34" w:rsidP="0010109C">
      <w:p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pl-PL"/>
        </w:rPr>
      </w:pPr>
    </w:p>
    <w:p w14:paraId="3C877B1D" w14:textId="77777777" w:rsidR="0010109C" w:rsidRPr="0010109C" w:rsidRDefault="0010109C" w:rsidP="0010109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tbl>
      <w:tblPr>
        <w:tblW w:w="9773" w:type="dxa"/>
        <w:tblInd w:w="-290" w:type="dxa"/>
        <w:tblBorders>
          <w:top w:val="double" w:sz="6" w:space="0" w:color="000000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2158"/>
        <w:gridCol w:w="2129"/>
        <w:gridCol w:w="6"/>
        <w:gridCol w:w="3240"/>
        <w:gridCol w:w="567"/>
        <w:gridCol w:w="567"/>
        <w:gridCol w:w="567"/>
      </w:tblGrid>
      <w:tr w:rsidR="00836644" w:rsidRPr="0010109C" w14:paraId="438B34B0" w14:textId="77777777" w:rsidTr="00836644">
        <w:tc>
          <w:tcPr>
            <w:tcW w:w="539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8ADC0E" w14:textId="77777777" w:rsidR="00836644" w:rsidRPr="00AB4000" w:rsidRDefault="008A434E" w:rsidP="0010109C">
            <w:pPr>
              <w:spacing w:after="0" w:line="254" w:lineRule="auto"/>
              <w:ind w:right="-143"/>
              <w:jc w:val="center"/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8"/>
                <w:szCs w:val="18"/>
              </w:rPr>
            </w:pPr>
            <w:r w:rsidRPr="00AB4000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58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28DABA" w14:textId="77777777" w:rsidR="00836644" w:rsidRPr="00AB4000" w:rsidRDefault="008A434E" w:rsidP="0010109C">
            <w:pPr>
              <w:spacing w:after="0" w:line="254" w:lineRule="auto"/>
              <w:ind w:right="-143"/>
              <w:jc w:val="center"/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8"/>
                <w:szCs w:val="18"/>
              </w:rPr>
            </w:pPr>
            <w:r w:rsidRPr="00AB4000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2135" w:type="dxa"/>
            <w:gridSpan w:val="2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5C0304" w14:textId="77777777" w:rsidR="00836644" w:rsidRPr="00AB4000" w:rsidRDefault="008A434E" w:rsidP="0010109C">
            <w:pPr>
              <w:spacing w:after="0" w:line="254" w:lineRule="auto"/>
              <w:ind w:right="-143"/>
              <w:jc w:val="center"/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 w:rsidRPr="00AB4000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val="en-US"/>
              </w:rPr>
              <w:t>Autor</w:t>
            </w:r>
          </w:p>
        </w:tc>
        <w:tc>
          <w:tcPr>
            <w:tcW w:w="3240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EC6414" w14:textId="77777777" w:rsidR="00836644" w:rsidRPr="00AB4000" w:rsidRDefault="008A434E" w:rsidP="0010109C">
            <w:pPr>
              <w:spacing w:after="0" w:line="254" w:lineRule="auto"/>
              <w:ind w:right="-143"/>
              <w:jc w:val="center"/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 w:rsidRPr="00AB4000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val="en-US"/>
              </w:rPr>
              <w:t>Tytuł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C832DF" w14:textId="77777777" w:rsidR="00836644" w:rsidRPr="00AB4000" w:rsidRDefault="008A434E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 w:rsidRPr="00AB4000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val="en-US"/>
              </w:rPr>
              <w:t>1a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548C85" w14:textId="77777777" w:rsidR="00836644" w:rsidRPr="00AB4000" w:rsidRDefault="008A434E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 w:rsidRPr="00AB4000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val="en-US"/>
              </w:rPr>
              <w:t>2a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9FBFBB" w14:textId="77777777" w:rsidR="00836644" w:rsidRPr="00AB4000" w:rsidRDefault="008A434E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Times New Roman"/>
                <w:b/>
                <w:bCs/>
                <w:caps/>
                <w:color w:val="000000"/>
                <w:sz w:val="18"/>
                <w:szCs w:val="18"/>
                <w:lang w:val="en-US"/>
              </w:rPr>
            </w:pPr>
            <w:r w:rsidRPr="00AB4000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val="en-US"/>
              </w:rPr>
              <w:t>3a</w:t>
            </w:r>
          </w:p>
        </w:tc>
      </w:tr>
      <w:tr w:rsidR="00836644" w:rsidRPr="0010109C" w14:paraId="0C5B645E" w14:textId="77777777" w:rsidTr="00836644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710FEA" w14:textId="77777777" w:rsidR="00836644" w:rsidRPr="0010109C" w:rsidRDefault="00836644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27C64E3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Język polski</w:t>
            </w:r>
          </w:p>
        </w:tc>
        <w:tc>
          <w:tcPr>
            <w:tcW w:w="21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9375359" w14:textId="252B36CF" w:rsidR="00836644" w:rsidRPr="00B46101" w:rsidRDefault="00836644" w:rsidP="00280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A.Klimowicz, J.Ginter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8552FA" w14:textId="77777777" w:rsidR="00836644" w:rsidRPr="00B46101" w:rsidRDefault="00836644" w:rsidP="0010109C">
            <w:pPr>
              <w:spacing w:after="0" w:line="25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46101">
              <w:rPr>
                <w:rFonts w:ascii="Arial" w:hAnsi="Arial" w:cs="Arial"/>
                <w:sz w:val="18"/>
                <w:szCs w:val="18"/>
                <w:lang w:eastAsia="pl-PL"/>
              </w:rPr>
              <w:t>To się czyta! Kl.1</w:t>
            </w:r>
          </w:p>
          <w:p w14:paraId="27CD0BE6" w14:textId="77777777" w:rsidR="00836644" w:rsidRPr="00B46101" w:rsidRDefault="00836644" w:rsidP="0010109C">
            <w:pPr>
              <w:spacing w:after="0" w:line="25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46101">
              <w:rPr>
                <w:rFonts w:ascii="Arial" w:hAnsi="Arial" w:cs="Arial"/>
                <w:sz w:val="18"/>
                <w:szCs w:val="18"/>
                <w:lang w:eastAsia="pl-PL"/>
              </w:rPr>
              <w:t>Podręcznik do j. polskiego dla branżowej szkoły I stopnia</w:t>
            </w:r>
            <w:r w:rsidR="00A079F4" w:rsidRPr="00B4610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Wyd. Nowa Era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4E508C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74C41A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9410F5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36644" w:rsidRPr="0010109C" w14:paraId="742BB8B0" w14:textId="77777777" w:rsidTr="005113D0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262A10" w14:textId="77777777" w:rsidR="00836644" w:rsidRPr="0010109C" w:rsidRDefault="00D27BA5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287F54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A9995A" w14:textId="77777777" w:rsidR="00836644" w:rsidRPr="00B46101" w:rsidRDefault="00836644" w:rsidP="00101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6CD162" w14:textId="77777777" w:rsidR="00836644" w:rsidRPr="00B46101" w:rsidRDefault="00836644" w:rsidP="0010109C">
            <w:pPr>
              <w:spacing w:after="0" w:line="25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46101">
              <w:rPr>
                <w:rFonts w:ascii="Arial" w:hAnsi="Arial" w:cs="Arial"/>
                <w:sz w:val="18"/>
                <w:szCs w:val="18"/>
                <w:lang w:eastAsia="pl-PL"/>
              </w:rPr>
              <w:t>To się czyta!  Kl.2</w:t>
            </w:r>
          </w:p>
          <w:p w14:paraId="5EA98593" w14:textId="77777777" w:rsidR="00836644" w:rsidRPr="00B46101" w:rsidRDefault="00836644" w:rsidP="0010109C">
            <w:pPr>
              <w:spacing w:after="0" w:line="25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46101">
              <w:rPr>
                <w:rFonts w:ascii="Arial" w:hAnsi="Arial" w:cs="Arial"/>
                <w:sz w:val="18"/>
                <w:szCs w:val="18"/>
                <w:lang w:eastAsia="pl-PL"/>
              </w:rPr>
              <w:t>Podręcznik do j. polskiego dla branżowej szkoły I stopnia</w:t>
            </w:r>
            <w:r w:rsidR="00A079F4" w:rsidRPr="00B4610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7644AD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356661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A586A9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36644" w:rsidRPr="0010109C" w14:paraId="66E11A50" w14:textId="77777777" w:rsidTr="005113D0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593A16" w14:textId="77777777" w:rsidR="00836644" w:rsidRPr="0010109C" w:rsidRDefault="00D27BA5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164B77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59D62A" w14:textId="77777777" w:rsidR="00836644" w:rsidRPr="00B46101" w:rsidRDefault="00836644" w:rsidP="00101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7A0377" w14:textId="77777777" w:rsidR="00836644" w:rsidRPr="00B46101" w:rsidRDefault="00836644" w:rsidP="00836644">
            <w:pPr>
              <w:spacing w:after="0" w:line="25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46101">
              <w:rPr>
                <w:rFonts w:ascii="Arial" w:hAnsi="Arial" w:cs="Arial"/>
                <w:sz w:val="18"/>
                <w:szCs w:val="18"/>
                <w:lang w:eastAsia="pl-PL"/>
              </w:rPr>
              <w:t>To się czyta!  Kl.3</w:t>
            </w:r>
          </w:p>
          <w:p w14:paraId="00E3CFF7" w14:textId="77777777" w:rsidR="00836644" w:rsidRPr="00B46101" w:rsidRDefault="00836644" w:rsidP="00836644">
            <w:pPr>
              <w:spacing w:after="0" w:line="25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46101">
              <w:rPr>
                <w:rFonts w:ascii="Arial" w:hAnsi="Arial" w:cs="Arial"/>
                <w:sz w:val="18"/>
                <w:szCs w:val="18"/>
                <w:lang w:eastAsia="pl-PL"/>
              </w:rPr>
              <w:t>Podręcznik do j. polskiego dla branżowej szkoły I stopnia</w:t>
            </w:r>
            <w:r w:rsidR="00A079F4" w:rsidRPr="00B4610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Wyd. 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ADE124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A2F494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8D902F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836644" w:rsidRPr="0010109C" w14:paraId="1178A055" w14:textId="77777777" w:rsidTr="00337E2F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BB5497" w14:textId="77777777" w:rsidR="00836644" w:rsidRPr="0010109C" w:rsidRDefault="00D27BA5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01A9036B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Język angielski</w:t>
            </w:r>
          </w:p>
        </w:tc>
        <w:tc>
          <w:tcPr>
            <w:tcW w:w="21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BF4DC30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David Spencer</w:t>
            </w:r>
          </w:p>
        </w:tc>
        <w:tc>
          <w:tcPr>
            <w:tcW w:w="324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AFFFC0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Gateway 1</w:t>
            </w:r>
            <w:r w:rsidR="00A079F4" w:rsidRPr="00B46101">
              <w:rPr>
                <w:rFonts w:ascii="Arial" w:hAnsi="Arial" w:cs="Arial"/>
                <w:sz w:val="18"/>
                <w:szCs w:val="18"/>
              </w:rPr>
              <w:t>wyd. Macmillan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F30D50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52A87A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163840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36644" w:rsidRPr="0010109C" w14:paraId="414351DF" w14:textId="77777777" w:rsidTr="00337E2F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AB8F61" w14:textId="77777777" w:rsidR="00836644" w:rsidRPr="0010109C" w:rsidRDefault="00D27BA5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FA86669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A6DB2BE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6F12BE" w14:textId="7EA63703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Gateway </w:t>
            </w:r>
            <w:r w:rsidR="00BD223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  <w:r w:rsidR="00A079F4" w:rsidRPr="00B46101">
              <w:rPr>
                <w:rFonts w:ascii="Arial" w:hAnsi="Arial" w:cs="Arial"/>
                <w:sz w:val="18"/>
                <w:szCs w:val="18"/>
              </w:rPr>
              <w:t>wyd. Macmillan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2ED631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DC0778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174F20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36644" w:rsidRPr="0010109C" w14:paraId="1679D10F" w14:textId="77777777" w:rsidTr="00337E2F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A8AA48" w14:textId="77777777" w:rsidR="00836644" w:rsidRPr="0010109C" w:rsidRDefault="00D27BA5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9976EE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45C15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FD6061" w14:textId="1C8B179E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Gateway </w:t>
            </w:r>
            <w:r w:rsidR="00BD223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  <w:r w:rsidR="00A079F4" w:rsidRPr="00B46101">
              <w:rPr>
                <w:rFonts w:ascii="Arial" w:hAnsi="Arial" w:cs="Arial"/>
                <w:sz w:val="18"/>
                <w:szCs w:val="18"/>
              </w:rPr>
              <w:t>wyd. Macmillan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673F68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F84E46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DFB6EE" w14:textId="77777777" w:rsidR="00836644" w:rsidRPr="0010109C" w:rsidRDefault="00AB4000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836644" w:rsidRPr="0010109C" w14:paraId="2352B3BA" w14:textId="77777777" w:rsidTr="00C61287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55E505" w14:textId="77777777" w:rsidR="00836644" w:rsidRPr="0010109C" w:rsidRDefault="00D27BA5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C3FCFFA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Historia</w:t>
            </w:r>
          </w:p>
        </w:tc>
        <w:tc>
          <w:tcPr>
            <w:tcW w:w="21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1A7786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14:paraId="3D681105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Stanisław Zając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61AF47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Dziś historia 1</w:t>
            </w:r>
          </w:p>
          <w:p w14:paraId="2A8E150E" w14:textId="77777777" w:rsidR="00836644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Szkoła branżowa I stopnia.  W</w:t>
            </w:r>
            <w:r w:rsidR="00836644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yd.SOP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CA80E5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BF9D9F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0E9ABA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36644" w:rsidRPr="0010109C" w14:paraId="5CD307B7" w14:textId="77777777" w:rsidTr="00C61287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C5BE76" w14:textId="77777777" w:rsidR="00836644" w:rsidRPr="0010109C" w:rsidRDefault="00D27BA5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28912D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E566329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26E062" w14:textId="77777777" w:rsidR="00C61287" w:rsidRPr="00B46101" w:rsidRDefault="00C61287" w:rsidP="00C61287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Dziś historia 2</w:t>
            </w:r>
          </w:p>
          <w:p w14:paraId="557AC3D3" w14:textId="77777777" w:rsidR="00836644" w:rsidRPr="00B46101" w:rsidRDefault="00AB4000" w:rsidP="00C61287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Szkoła branżowa I stopnia.  W</w:t>
            </w:r>
            <w:r w:rsidR="00C61287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yd.SOP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B766A4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E99E7C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71CD05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36644" w:rsidRPr="0010109C" w14:paraId="1E0CBAF2" w14:textId="77777777" w:rsidTr="007D3365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BDB96" w14:textId="77777777" w:rsidR="00836644" w:rsidRPr="0010109C" w:rsidRDefault="00D27BA5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83D6BE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21B46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6D4DFA" w14:textId="77777777" w:rsidR="00836644" w:rsidRPr="00B46101" w:rsidRDefault="00836644" w:rsidP="00836644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Dziś historia 3</w:t>
            </w:r>
          </w:p>
          <w:p w14:paraId="5A557245" w14:textId="77777777" w:rsidR="00836644" w:rsidRPr="00B46101" w:rsidRDefault="00AB4000" w:rsidP="00836644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Szkoła branżowa I stopnia.  W</w:t>
            </w:r>
            <w:r w:rsidR="00836644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yd.SOP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DA40D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B382C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86EBB1" w14:textId="77777777" w:rsidR="00836644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601822" w:rsidRPr="0010109C" w14:paraId="294C4EA2" w14:textId="77777777" w:rsidTr="007D3365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6CA0FD" w14:textId="77777777" w:rsidR="00601822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90A44" w14:textId="6B07FD4C" w:rsidR="00601822" w:rsidRPr="00B46101" w:rsidRDefault="00B147B6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Edukacja obywatelska</w:t>
            </w:r>
          </w:p>
        </w:tc>
        <w:tc>
          <w:tcPr>
            <w:tcW w:w="213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F4BA6D" w14:textId="2C8D31C4" w:rsidR="00601822" w:rsidRPr="00B46101" w:rsidRDefault="00601822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0B692" w14:textId="346A4DA4" w:rsidR="00601822" w:rsidRPr="00B46101" w:rsidRDefault="00B147B6" w:rsidP="00836644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147B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Zostanie podany we wrześniu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88EA1E" w14:textId="77777777" w:rsidR="00601822" w:rsidRPr="0010109C" w:rsidRDefault="00601822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A23AB" w14:textId="4AB81576" w:rsidR="00601822" w:rsidRPr="0010109C" w:rsidRDefault="00B147B6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871564" w14:textId="1758F4E8" w:rsidR="00601822" w:rsidRDefault="00601822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36644" w:rsidRPr="0010109C" w14:paraId="52363261" w14:textId="77777777" w:rsidTr="00183186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F716441" w14:textId="77777777" w:rsidR="00836644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2015C9" w14:textId="73CE5651" w:rsidR="00836644" w:rsidRPr="00B46101" w:rsidRDefault="00C72A23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Biznes i zarządzanie</w:t>
            </w:r>
          </w:p>
        </w:tc>
        <w:tc>
          <w:tcPr>
            <w:tcW w:w="21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F0A9BF" w14:textId="4DD249A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CB574D" w14:textId="6C17AA2C" w:rsidR="00AB4000" w:rsidRPr="00B46101" w:rsidRDefault="00C72A23" w:rsidP="0010109C">
            <w:pPr>
              <w:spacing w:after="0" w:line="256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Zostanie podany we wrześniu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E0F1C6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819BD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03537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61287" w:rsidRPr="0010109C" w14:paraId="02755C0B" w14:textId="77777777" w:rsidTr="00183186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37A44F" w14:textId="77777777" w:rsidR="00C61287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5A721D8" w14:textId="77777777" w:rsidR="00C61287" w:rsidRPr="00B46101" w:rsidRDefault="00C6128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Chemia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7CA4FAE" w14:textId="77777777" w:rsidR="00C61287" w:rsidRPr="00B46101" w:rsidRDefault="00C54AD1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Artur Sikorski</w:t>
            </w:r>
          </w:p>
          <w:p w14:paraId="075FBBDA" w14:textId="77777777" w:rsidR="00C54AD1" w:rsidRPr="00B46101" w:rsidRDefault="00C54AD1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14:paraId="7EB65469" w14:textId="77777777" w:rsidR="00C54AD1" w:rsidRPr="00B46101" w:rsidRDefault="00C54AD1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14:paraId="33D14585" w14:textId="77777777" w:rsidR="00C54AD1" w:rsidRPr="00B46101" w:rsidRDefault="00C54AD1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14:paraId="7E64BF14" w14:textId="77777777" w:rsidR="00C54AD1" w:rsidRPr="00B46101" w:rsidRDefault="00C54AD1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14:paraId="7A035235" w14:textId="77777777" w:rsidR="00C54AD1" w:rsidRPr="00B46101" w:rsidRDefault="00C54AD1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C75A37A" w14:textId="77777777" w:rsidR="00C61287" w:rsidRPr="00B46101" w:rsidRDefault="00C54AD1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</w:t>
            </w:r>
            <w:r w:rsidR="00C61287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hemia 1  </w:t>
            </w:r>
          </w:p>
          <w:p w14:paraId="780D72A2" w14:textId="77777777" w:rsidR="00C61287" w:rsidRPr="00B46101" w:rsidRDefault="00C61287" w:rsidP="00C54AD1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Wyd. </w:t>
            </w:r>
            <w:r w:rsidR="00C54AD1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Operon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F39FAC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4155D6" w14:textId="77777777" w:rsidR="00C61287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486D01A" w14:textId="77777777" w:rsidR="00C61287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2EA5BB9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CD9FBA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61287" w:rsidRPr="0010109C" w14:paraId="4299ADDB" w14:textId="77777777" w:rsidTr="00183186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58D1AF" w14:textId="77777777" w:rsidR="00C61287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9710F8D" w14:textId="77777777" w:rsidR="00C61287" w:rsidRPr="00B46101" w:rsidRDefault="00C6128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6E7110" w14:textId="77777777" w:rsidR="00C61287" w:rsidRPr="00B46101" w:rsidRDefault="00C6128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F4284F" w14:textId="77777777" w:rsidR="00C54AD1" w:rsidRPr="00B46101" w:rsidRDefault="00C54AD1" w:rsidP="00C54AD1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Chemia 2  </w:t>
            </w:r>
          </w:p>
          <w:p w14:paraId="35BB5310" w14:textId="77777777" w:rsidR="00C61287" w:rsidRPr="00B46101" w:rsidRDefault="00C54AD1" w:rsidP="00C54AD1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Operon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6E6A05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E64086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460E26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61287" w:rsidRPr="0010109C" w14:paraId="2AE66BBC" w14:textId="77777777" w:rsidTr="00183186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AF9389" w14:textId="77777777" w:rsidR="00C61287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BB49B" w14:textId="77777777" w:rsidR="00C61287" w:rsidRPr="00B46101" w:rsidRDefault="00C6128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C5CE0" w14:textId="77777777" w:rsidR="00C61287" w:rsidRPr="00B46101" w:rsidRDefault="00183186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Maria Barbara Szczepaniak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3CA8E" w14:textId="77777777" w:rsidR="00C54AD1" w:rsidRPr="00B46101" w:rsidRDefault="00C54AD1" w:rsidP="00C54AD1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Chemia 3  </w:t>
            </w:r>
          </w:p>
          <w:p w14:paraId="348E6082" w14:textId="77777777" w:rsidR="00C61287" w:rsidRPr="00B46101" w:rsidRDefault="00C54AD1" w:rsidP="00C54AD1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Operon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93A89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77568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8FF63E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C61287" w:rsidRPr="0010109C" w14:paraId="4586FC83" w14:textId="77777777" w:rsidTr="00836644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BFE283" w14:textId="77777777" w:rsidR="00C61287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061A5EA" w14:textId="77777777" w:rsidR="00C61287" w:rsidRPr="00B46101" w:rsidRDefault="00C6128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Fizyka</w:t>
            </w:r>
          </w:p>
        </w:tc>
        <w:tc>
          <w:tcPr>
            <w:tcW w:w="21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D26D22F" w14:textId="77777777" w:rsidR="00C61287" w:rsidRPr="00B46101" w:rsidRDefault="00C61287" w:rsidP="00101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sz w:val="18"/>
                <w:szCs w:val="18"/>
              </w:rPr>
              <w:t>Grzegorz Kornaś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55A1630" w14:textId="77777777" w:rsidR="00C61287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Fizyka. </w:t>
            </w:r>
            <w:r w:rsidR="00C61287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Szkoła branżowa 1 stopnia</w:t>
            </w:r>
          </w:p>
          <w:p w14:paraId="2C12035C" w14:textId="77777777" w:rsidR="00C61287" w:rsidRPr="00B46101" w:rsidRDefault="00C6128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OPERON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A17A4AE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159343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BF21F8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61287" w:rsidRPr="0010109C" w14:paraId="376A23AA" w14:textId="77777777" w:rsidTr="000E0797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920A20" w14:textId="77777777" w:rsidR="00C61287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B9B53FB" w14:textId="77777777" w:rsidR="00C61287" w:rsidRPr="00B46101" w:rsidRDefault="00C6128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0F17C4E" w14:textId="77777777" w:rsidR="00C61287" w:rsidRPr="00B46101" w:rsidRDefault="00C61287" w:rsidP="001010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B3A980D" w14:textId="77777777" w:rsidR="00C61287" w:rsidRPr="00B46101" w:rsidRDefault="00C6128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E7EACA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270679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30278D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61287" w:rsidRPr="0010109C" w14:paraId="40497DAE" w14:textId="77777777" w:rsidTr="000E0797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7099F" w14:textId="77777777" w:rsidR="00C61287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902F0" w14:textId="77777777" w:rsidR="00C61287" w:rsidRPr="00B46101" w:rsidRDefault="00C6128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27381" w14:textId="77777777" w:rsidR="00C61287" w:rsidRPr="00B46101" w:rsidRDefault="00C61287" w:rsidP="001010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35C5D4" w14:textId="77777777" w:rsidR="00C61287" w:rsidRPr="00B46101" w:rsidRDefault="00C6128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2FEB3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20B11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0F76B2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D27BA5" w:rsidRPr="0010109C" w14:paraId="3C20C8D0" w14:textId="77777777" w:rsidTr="00836644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674F15" w14:textId="77777777" w:rsidR="00D27BA5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C51AE6C" w14:textId="77777777" w:rsidR="00D27BA5" w:rsidRPr="00B46101" w:rsidRDefault="00D27BA5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Matematyka</w:t>
            </w:r>
          </w:p>
        </w:tc>
        <w:tc>
          <w:tcPr>
            <w:tcW w:w="21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49D3E40" w14:textId="77777777" w:rsidR="00D27BA5" w:rsidRPr="00B46101" w:rsidRDefault="00D27BA5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K.Wej, W.Babiański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69EEFF" w14:textId="77777777" w:rsidR="00C54AD1" w:rsidRPr="00B46101" w:rsidRDefault="00C54AD1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To się liczy – </w:t>
            </w:r>
            <w:r w:rsidR="00D27BA5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podręcznik do </w:t>
            </w:r>
          </w:p>
          <w:p w14:paraId="5E028CFE" w14:textId="77777777" w:rsidR="00C54AD1" w:rsidRPr="00B46101" w:rsidRDefault="00D27BA5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matematyki dla branżowej szkoły pierw</w:t>
            </w:r>
            <w:r w:rsidR="00C54AD1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szego stopnia kl. 1  wyd. </w:t>
            </w:r>
          </w:p>
          <w:p w14:paraId="22E7DCBE" w14:textId="77777777" w:rsidR="00D27BA5" w:rsidRPr="00B46101" w:rsidRDefault="00C54AD1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Nowa E</w:t>
            </w:r>
            <w:r w:rsidR="00D27BA5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0C3127" w14:textId="77777777" w:rsidR="00D27BA5" w:rsidRPr="0010109C" w:rsidRDefault="00D27BA5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C66D9F" w14:textId="77777777" w:rsidR="00D27BA5" w:rsidRPr="0010109C" w:rsidRDefault="00D27BA5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685F67" w14:textId="77777777" w:rsidR="00D27BA5" w:rsidRPr="0010109C" w:rsidRDefault="00D27BA5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27BA5" w:rsidRPr="0010109C" w14:paraId="5A55FC88" w14:textId="77777777" w:rsidTr="009B6D7E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C49799" w14:textId="77777777" w:rsidR="00D27BA5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0F89FBA" w14:textId="77777777" w:rsidR="00D27BA5" w:rsidRPr="00B46101" w:rsidRDefault="00D27BA5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D145F8F" w14:textId="77777777" w:rsidR="00D27BA5" w:rsidRPr="00B46101" w:rsidRDefault="00D27BA5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A2EB9C" w14:textId="77777777" w:rsidR="00C54AD1" w:rsidRPr="00B46101" w:rsidRDefault="00C54AD1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To się liczy – </w:t>
            </w:r>
            <w:r w:rsidR="00D27BA5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podręcznik do </w:t>
            </w:r>
          </w:p>
          <w:p w14:paraId="3235807C" w14:textId="77777777" w:rsidR="00C54AD1" w:rsidRPr="00B46101" w:rsidRDefault="00D27BA5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matematyki dla branżowej szkoły pierw</w:t>
            </w:r>
            <w:r w:rsidR="00C54AD1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szego stopnia kl. 2  wyd. </w:t>
            </w:r>
          </w:p>
          <w:p w14:paraId="498EF375" w14:textId="77777777" w:rsidR="00D27BA5" w:rsidRPr="00B46101" w:rsidRDefault="00C54AD1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Nowa E</w:t>
            </w:r>
            <w:r w:rsidR="00D27BA5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EA440" w14:textId="77777777" w:rsidR="00D27BA5" w:rsidRPr="0010109C" w:rsidRDefault="00D27BA5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8FEF70" w14:textId="77777777" w:rsidR="00D27BA5" w:rsidRPr="0010109C" w:rsidRDefault="00D27BA5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E15A67" w14:textId="77777777" w:rsidR="00D27BA5" w:rsidRPr="0010109C" w:rsidRDefault="00D27BA5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27BA5" w:rsidRPr="0010109C" w14:paraId="059E4829" w14:textId="77777777" w:rsidTr="009B6D7E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C5C274" w14:textId="77777777" w:rsidR="00D27BA5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C195D6" w14:textId="77777777" w:rsidR="00D27BA5" w:rsidRPr="00B46101" w:rsidRDefault="00D27BA5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E0756" w14:textId="77777777" w:rsidR="00D27BA5" w:rsidRPr="00B46101" w:rsidRDefault="00D27BA5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C4ADB" w14:textId="77777777" w:rsidR="00C54AD1" w:rsidRPr="00B46101" w:rsidRDefault="00C54AD1" w:rsidP="00C54AD1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To się liczy – podręcznik do </w:t>
            </w:r>
          </w:p>
          <w:p w14:paraId="7B207A83" w14:textId="77777777" w:rsidR="00C54AD1" w:rsidRPr="00B46101" w:rsidRDefault="00C54AD1" w:rsidP="00C54AD1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matematyki dla branżowej szkoły pierwszego stopnia kl. 3  wyd. </w:t>
            </w:r>
          </w:p>
          <w:p w14:paraId="2808F452" w14:textId="77777777" w:rsidR="00D27BA5" w:rsidRPr="00B46101" w:rsidRDefault="00C54AD1" w:rsidP="00C54AD1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Nowa Era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91A3A9" w14:textId="77777777" w:rsidR="00D27BA5" w:rsidRPr="0010109C" w:rsidRDefault="00D27BA5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407B3D" w14:textId="77777777" w:rsidR="00D27BA5" w:rsidRPr="0010109C" w:rsidRDefault="00D27BA5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49BEB" w14:textId="77777777" w:rsidR="00D27BA5" w:rsidRPr="0010109C" w:rsidRDefault="00D27BA5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836644" w:rsidRPr="0010109C" w14:paraId="081CB149" w14:textId="77777777" w:rsidTr="00836644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4312CE" w14:textId="77777777" w:rsidR="00836644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C352E5F" w14:textId="77777777" w:rsidR="00836644" w:rsidRPr="00B46101" w:rsidRDefault="00A079F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I</w:t>
            </w:r>
            <w:r w:rsidR="00836644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nformatyka</w:t>
            </w:r>
          </w:p>
        </w:tc>
        <w:tc>
          <w:tcPr>
            <w:tcW w:w="2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40BB91" w14:textId="77777777" w:rsidR="00836644" w:rsidRPr="00B46101" w:rsidRDefault="00836644" w:rsidP="00101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W. Hermanowski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1688756" w14:textId="77777777" w:rsidR="00836644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Informatyka. P</w:t>
            </w:r>
            <w:r w:rsidR="00836644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odręcznik do szkoły branżowej I stopnia</w:t>
            </w: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W</w:t>
            </w:r>
            <w:r w:rsidR="00E93343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yd. OPERON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1CCA08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F5BF1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6E785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B4000" w:rsidRPr="0010109C" w14:paraId="7F16BFA2" w14:textId="77777777" w:rsidTr="009A6109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C9FA70" w14:textId="77777777" w:rsidR="00AB4000" w:rsidRPr="0010109C" w:rsidRDefault="00AB4000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2996804" w14:textId="77777777" w:rsidR="00AB4000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Wychowanie fizyczne</w:t>
            </w:r>
          </w:p>
        </w:tc>
        <w:tc>
          <w:tcPr>
            <w:tcW w:w="21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382650" w14:textId="77777777" w:rsidR="00AB4000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22A221" w14:textId="77777777" w:rsidR="00AB4000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B2A860" w14:textId="77777777" w:rsidR="00AB4000" w:rsidRPr="0010109C" w:rsidRDefault="00AB4000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F2434B" w14:textId="77777777" w:rsidR="00AB4000" w:rsidRPr="0010109C" w:rsidRDefault="00AB4000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0C549D" w14:textId="77777777" w:rsidR="00AB4000" w:rsidRPr="0010109C" w:rsidRDefault="00AB4000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B4000" w:rsidRPr="0010109C" w14:paraId="1074A424" w14:textId="77777777" w:rsidTr="009A6109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C29753" w14:textId="77777777" w:rsidR="00AB4000" w:rsidRPr="0010109C" w:rsidRDefault="00AB4000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2340D2B" w14:textId="77777777" w:rsidR="00AB4000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E9DF11" w14:textId="77777777" w:rsidR="00AB4000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1F9513" w14:textId="77777777" w:rsidR="00AB4000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A6C428" w14:textId="77777777" w:rsidR="00AB4000" w:rsidRPr="0010109C" w:rsidRDefault="00AB4000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C00C99" w14:textId="77777777" w:rsidR="00AB4000" w:rsidRPr="0010109C" w:rsidRDefault="00AB4000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B009CC" w14:textId="77777777" w:rsidR="00AB4000" w:rsidRPr="0010109C" w:rsidRDefault="00AB4000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B4000" w:rsidRPr="0010109C" w14:paraId="566EFFDC" w14:textId="77777777" w:rsidTr="009A6109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C9A210" w14:textId="77777777" w:rsidR="00AB4000" w:rsidRPr="0010109C" w:rsidRDefault="00AB4000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B275E" w14:textId="77777777" w:rsidR="00AB4000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01F5AC" w14:textId="77777777" w:rsidR="00AB4000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3AADFC" w14:textId="77777777" w:rsidR="00AB4000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188F7" w14:textId="77777777" w:rsidR="00AB4000" w:rsidRPr="0010109C" w:rsidRDefault="00AB4000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6065A3" w14:textId="77777777" w:rsidR="00AB4000" w:rsidRPr="0010109C" w:rsidRDefault="00AB4000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80C5B" w14:textId="77777777" w:rsidR="00AB4000" w:rsidRPr="0010109C" w:rsidRDefault="00AB4000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836644" w:rsidRPr="0010109C" w14:paraId="031DCE87" w14:textId="77777777" w:rsidTr="00836644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5A7E0C" w14:textId="77777777" w:rsidR="00836644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A29E79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Edukacja dla bezpieczeństwa</w:t>
            </w:r>
          </w:p>
        </w:tc>
        <w:tc>
          <w:tcPr>
            <w:tcW w:w="2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A67B92" w14:textId="77777777" w:rsidR="00836644" w:rsidRPr="00B46101" w:rsidRDefault="00836644" w:rsidP="00101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sz w:val="18"/>
                <w:szCs w:val="18"/>
              </w:rPr>
              <w:t>Jarosław Słoma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DF744B" w14:textId="77777777" w:rsidR="00836644" w:rsidRPr="00B46101" w:rsidRDefault="00A079F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sz w:val="18"/>
                <w:szCs w:val="18"/>
              </w:rPr>
              <w:t>Żyję i działam bezpiecznie</w:t>
            </w:r>
          </w:p>
          <w:p w14:paraId="0E7D3C70" w14:textId="62E84E1F" w:rsidR="00A079F4" w:rsidRPr="00B46101" w:rsidRDefault="00836644" w:rsidP="00A079F4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sz w:val="18"/>
                <w:szCs w:val="18"/>
              </w:rPr>
              <w:t>Edukacja dla bezpieczeństwa</w:t>
            </w:r>
            <w:r w:rsidR="00C72A2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079F4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wyd. </w:t>
            </w:r>
          </w:p>
          <w:p w14:paraId="75844A55" w14:textId="7878777C" w:rsidR="00836644" w:rsidRPr="00B46101" w:rsidRDefault="00A079F4" w:rsidP="00A079F4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Nowa Era</w:t>
            </w:r>
            <w:r w:rsidR="00C72A2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C72A23" w:rsidRPr="00C72A2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wyd. 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F24A12D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4836C1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96A3F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B4000" w:rsidRPr="0010109C" w14:paraId="65B88BBA" w14:textId="77777777" w:rsidTr="00992331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88CA24" w14:textId="77777777" w:rsidR="00AB4000" w:rsidRPr="0010109C" w:rsidRDefault="00AB4000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FBF8A4A" w14:textId="77777777" w:rsidR="00AB4000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Zajęcia z wychowawcą</w:t>
            </w:r>
          </w:p>
        </w:tc>
        <w:tc>
          <w:tcPr>
            <w:tcW w:w="21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292719" w14:textId="77777777" w:rsidR="00AB4000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CDF1C7" w14:textId="77777777" w:rsidR="00AB4000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AC13756" w14:textId="77777777" w:rsidR="00AB4000" w:rsidRPr="0010109C" w:rsidRDefault="00AB4000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74A221" w14:textId="77777777" w:rsidR="00AB4000" w:rsidRPr="0010109C" w:rsidRDefault="00AB4000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27C9531" w14:textId="77777777" w:rsidR="00AB4000" w:rsidRPr="0010109C" w:rsidRDefault="00AB4000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0746465" w14:textId="77777777" w:rsidR="00AB4000" w:rsidRPr="0010109C" w:rsidRDefault="00AB4000" w:rsidP="0010109C">
            <w:pPr>
              <w:spacing w:after="0" w:line="254" w:lineRule="auto"/>
              <w:ind w:left="-70" w:right="-14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3C7099" w14:textId="77777777" w:rsidR="00AB4000" w:rsidRPr="0010109C" w:rsidRDefault="00AB4000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B4000" w:rsidRPr="0010109C" w14:paraId="15A0224B" w14:textId="77777777" w:rsidTr="00992331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D53902" w14:textId="77777777" w:rsidR="00AB4000" w:rsidRPr="0010109C" w:rsidRDefault="00AB4000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5F8E4C8" w14:textId="77777777" w:rsidR="00AB4000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86DAB97" w14:textId="77777777" w:rsidR="00AB4000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25C9F04" w14:textId="77777777" w:rsidR="00AB4000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4D2A28" w14:textId="77777777" w:rsidR="00AB4000" w:rsidRPr="0010109C" w:rsidRDefault="00AB4000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5701DE" w14:textId="77777777" w:rsidR="00AB4000" w:rsidRPr="0010109C" w:rsidRDefault="00AB4000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EF8A7A" w14:textId="77777777" w:rsidR="00AB4000" w:rsidRPr="0010109C" w:rsidRDefault="00AB4000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B4000" w:rsidRPr="0010109C" w14:paraId="6851098B" w14:textId="77777777" w:rsidTr="00992331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06506" w14:textId="77777777" w:rsidR="00AB4000" w:rsidRPr="0010109C" w:rsidRDefault="00AB4000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05F7D" w14:textId="77777777" w:rsidR="00AB4000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BFCC0" w14:textId="77777777" w:rsidR="00AB4000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C3063" w14:textId="77777777" w:rsidR="00AB4000" w:rsidRPr="00B46101" w:rsidRDefault="00AB400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19093F" w14:textId="77777777" w:rsidR="00AB4000" w:rsidRPr="0010109C" w:rsidRDefault="00AB4000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4BA70" w14:textId="77777777" w:rsidR="00AB4000" w:rsidRPr="0010109C" w:rsidRDefault="00AB4000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12624" w14:textId="77777777" w:rsidR="00AB4000" w:rsidRPr="0010109C" w:rsidRDefault="00AB4000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836644" w:rsidRPr="0010109C" w14:paraId="49797CEF" w14:textId="77777777" w:rsidTr="00836644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E80ADE" w14:textId="77777777" w:rsidR="00836644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BF5934E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Podstawy konstrukcji maszyn</w:t>
            </w:r>
          </w:p>
        </w:tc>
        <w:tc>
          <w:tcPr>
            <w:tcW w:w="21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720FB11" w14:textId="77777777" w:rsidR="00836644" w:rsidRPr="00B46101" w:rsidRDefault="00C54AD1" w:rsidP="00101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Piotr.Boś</w:t>
            </w:r>
          </w:p>
        </w:tc>
        <w:tc>
          <w:tcPr>
            <w:tcW w:w="324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74C8C06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Podstawy konstrukcji maszyn</w:t>
            </w:r>
          </w:p>
          <w:p w14:paraId="2EA49BA5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  WSiP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F3DE22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9DAC58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E99EB0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36644" w:rsidRPr="0010109C" w14:paraId="26C9C097" w14:textId="77777777" w:rsidTr="00836644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BAC31A" w14:textId="77777777" w:rsidR="00836644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B93F7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C82433" w14:textId="77777777" w:rsidR="00836644" w:rsidRPr="00B46101" w:rsidRDefault="00836644" w:rsidP="00101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19E95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CD7CBD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374ADC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3F987C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61287" w:rsidRPr="0010109C" w14:paraId="210F8944" w14:textId="77777777" w:rsidTr="00836644">
        <w:trPr>
          <w:cantSplit/>
          <w:trHeight w:val="662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EE17C8" w14:textId="77777777" w:rsidR="00C61287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D130C9A" w14:textId="77777777" w:rsidR="00C61287" w:rsidRPr="00B46101" w:rsidRDefault="00C6128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Budowa pojazdów samochodowych</w:t>
            </w:r>
          </w:p>
        </w:tc>
        <w:tc>
          <w:tcPr>
            <w:tcW w:w="21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ED74B95" w14:textId="77777777" w:rsidR="00183186" w:rsidRPr="00B46101" w:rsidRDefault="00183186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M. Karczewski</w:t>
            </w:r>
          </w:p>
          <w:p w14:paraId="647B7296" w14:textId="77777777" w:rsidR="00183186" w:rsidRPr="00B46101" w:rsidRDefault="00183186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6EE7CE10" w14:textId="77777777" w:rsidR="00183186" w:rsidRPr="00B46101" w:rsidRDefault="00183186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4DD93964" w14:textId="77777777" w:rsidR="00183186" w:rsidRPr="00B46101" w:rsidRDefault="00183186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217B9BA7" w14:textId="77777777" w:rsidR="00C61287" w:rsidRPr="00B46101" w:rsidRDefault="00C61287" w:rsidP="00101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E0F25D8" w14:textId="77777777" w:rsidR="00183186" w:rsidRPr="00B46101" w:rsidRDefault="00183186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Silniki</w:t>
            </w:r>
          </w:p>
          <w:p w14:paraId="462B9095" w14:textId="77777777" w:rsidR="00183186" w:rsidRPr="00B46101" w:rsidRDefault="00183186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Wyd. WSiP</w:t>
            </w:r>
          </w:p>
          <w:p w14:paraId="1056780D" w14:textId="77777777" w:rsidR="00183186" w:rsidRPr="00B46101" w:rsidRDefault="00183186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60484EFB" w14:textId="77777777" w:rsidR="00183186" w:rsidRPr="00B46101" w:rsidRDefault="00183186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510ADF3B" w14:textId="77777777" w:rsidR="00C61287" w:rsidRPr="00B46101" w:rsidRDefault="00C6128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22B16D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FD7804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F20DFD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3186" w:rsidRPr="0010109C" w14:paraId="5404F8C8" w14:textId="77777777" w:rsidTr="000B161B">
        <w:trPr>
          <w:cantSplit/>
          <w:trHeight w:val="375"/>
        </w:trPr>
        <w:tc>
          <w:tcPr>
            <w:tcW w:w="53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C11ADD2" w14:textId="77777777" w:rsidR="00183186" w:rsidRPr="0010109C" w:rsidRDefault="00183186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D46535C" w14:textId="77777777" w:rsidR="00183186" w:rsidRPr="00B46101" w:rsidRDefault="00183186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F8FD37" w14:textId="77777777" w:rsidR="00183186" w:rsidRPr="00B46101" w:rsidRDefault="00183186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6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16E626" w14:textId="77777777" w:rsidR="00183186" w:rsidRPr="00B46101" w:rsidRDefault="00183186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D87F801" w14:textId="77777777" w:rsidR="00183186" w:rsidRPr="0010109C" w:rsidRDefault="00183186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441FAAF" w14:textId="77777777" w:rsidR="00183186" w:rsidRPr="0010109C" w:rsidRDefault="00183186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23AC784" w14:textId="77777777" w:rsidR="00183186" w:rsidRPr="0010109C" w:rsidRDefault="00183186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3186" w:rsidRPr="0010109C" w14:paraId="248ECE07" w14:textId="77777777" w:rsidTr="000B161B">
        <w:trPr>
          <w:cantSplit/>
          <w:trHeight w:val="300"/>
        </w:trPr>
        <w:tc>
          <w:tcPr>
            <w:tcW w:w="53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C8E4CD" w14:textId="77777777" w:rsidR="00183186" w:rsidRDefault="00183186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EFE65A2" w14:textId="77777777" w:rsidR="00183186" w:rsidRPr="00B46101" w:rsidRDefault="00183186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08DFDE7" w14:textId="77777777" w:rsidR="00183186" w:rsidRPr="00B46101" w:rsidRDefault="00183186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Marek Gabryelewicz</w:t>
            </w:r>
          </w:p>
          <w:p w14:paraId="625238BE" w14:textId="77777777" w:rsidR="00183186" w:rsidRPr="00B46101" w:rsidRDefault="00183186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0757C937" w14:textId="77777777" w:rsidR="00183186" w:rsidRPr="00B46101" w:rsidRDefault="00183186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  <w:p w14:paraId="4DCEE90B" w14:textId="77777777" w:rsidR="00183186" w:rsidRPr="00B46101" w:rsidRDefault="00183186" w:rsidP="001010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5CF2F54" w14:textId="490711B2" w:rsidR="00183186" w:rsidRPr="00B46101" w:rsidRDefault="00183186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Podwozia i nadwozia pojazdów samochodowych</w:t>
            </w:r>
            <w:r w:rsidR="002F10D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079F4"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Wyd. WK</w:t>
            </w:r>
            <w:r w:rsidR="00AB4000"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r w:rsidR="00A079F4"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Ł</w:t>
            </w:r>
          </w:p>
          <w:p w14:paraId="4857654F" w14:textId="77777777" w:rsidR="00183186" w:rsidRPr="00B46101" w:rsidRDefault="00183186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D65F97" w14:textId="77777777" w:rsidR="00183186" w:rsidRPr="0010109C" w:rsidRDefault="00183186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1E002B" w14:textId="77777777" w:rsidR="00183186" w:rsidRPr="0010109C" w:rsidRDefault="00183186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F94311" w14:textId="77777777" w:rsidR="00183186" w:rsidRPr="0010109C" w:rsidRDefault="00183186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61287" w:rsidRPr="0010109C" w14:paraId="3E2E21E5" w14:textId="77777777" w:rsidTr="00DD7B71">
        <w:trPr>
          <w:cantSplit/>
          <w:trHeight w:val="662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296EC" w14:textId="77777777" w:rsidR="00C61287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48DF0" w14:textId="77777777" w:rsidR="00C61287" w:rsidRPr="00B46101" w:rsidRDefault="00C6128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5FE7D" w14:textId="77777777" w:rsidR="00C61287" w:rsidRPr="00B46101" w:rsidRDefault="00C61287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A0D421" w14:textId="77777777" w:rsidR="00C61287" w:rsidRPr="00B46101" w:rsidRDefault="00C61287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F6E435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9DA683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09C097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C61287" w:rsidRPr="0010109C" w14:paraId="15EB4EE1" w14:textId="77777777" w:rsidTr="00836644">
        <w:trPr>
          <w:cantSplit/>
          <w:trHeight w:val="662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D71B25" w14:textId="77777777" w:rsidR="00C61287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3922D2" w14:textId="77777777" w:rsidR="00C61287" w:rsidRPr="00B46101" w:rsidRDefault="00C6128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Diagnostyka i naprawa pojazdów samochodowych</w:t>
            </w:r>
          </w:p>
        </w:tc>
        <w:tc>
          <w:tcPr>
            <w:tcW w:w="21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F9BDF7" w14:textId="77777777" w:rsidR="00C61287" w:rsidRPr="00B46101" w:rsidRDefault="00C61287" w:rsidP="001010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K. Trzeciak</w:t>
            </w:r>
          </w:p>
        </w:tc>
        <w:tc>
          <w:tcPr>
            <w:tcW w:w="324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F960F5" w14:textId="77777777" w:rsidR="00C61287" w:rsidRPr="00B46101" w:rsidRDefault="00C6128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Diagnostyka samochodów osobowych</w:t>
            </w:r>
          </w:p>
          <w:p w14:paraId="5C0961A2" w14:textId="77777777" w:rsidR="00C61287" w:rsidRPr="00B46101" w:rsidRDefault="00C61287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Wyd. WK</w:t>
            </w:r>
            <w:r w:rsidR="00AB4000"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r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F35A64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DFA6AB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0996D0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61287" w:rsidRPr="0010109C" w14:paraId="53F93E52" w14:textId="77777777" w:rsidTr="001C50EB">
        <w:trPr>
          <w:cantSplit/>
          <w:trHeight w:val="662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DD2BE" w14:textId="77777777" w:rsidR="00C61287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1CACE65" w14:textId="77777777" w:rsidR="00C61287" w:rsidRPr="00B46101" w:rsidRDefault="00C6128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C5CA679" w14:textId="77777777" w:rsidR="00C61287" w:rsidRPr="00B46101" w:rsidRDefault="00C61287" w:rsidP="001010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6B491F" w14:textId="77777777" w:rsidR="00C61287" w:rsidRPr="00B46101" w:rsidRDefault="00C61287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E120F2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B9D953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D33732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61287" w:rsidRPr="0010109C" w14:paraId="52120FDA" w14:textId="77777777" w:rsidTr="001C50EB">
        <w:trPr>
          <w:cantSplit/>
          <w:trHeight w:val="662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8C2BB" w14:textId="77777777" w:rsidR="00C61287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34BD5" w14:textId="77777777" w:rsidR="00C61287" w:rsidRPr="00B46101" w:rsidRDefault="00C6128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12AA8" w14:textId="77777777" w:rsidR="00C61287" w:rsidRPr="00B46101" w:rsidRDefault="00C61287" w:rsidP="001010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7E47AC" w14:textId="77777777" w:rsidR="00C61287" w:rsidRPr="00B46101" w:rsidRDefault="00C61287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066C1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2C8B7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ADCB6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836644" w:rsidRPr="0010109C" w14:paraId="48F42C07" w14:textId="77777777" w:rsidTr="00836644">
        <w:trPr>
          <w:cantSplit/>
          <w:trHeight w:val="662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F700F4" w14:textId="77777777" w:rsidR="00836644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C538D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Przepisy ruchu drogowego</w:t>
            </w:r>
          </w:p>
        </w:tc>
        <w:tc>
          <w:tcPr>
            <w:tcW w:w="2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E29EF" w14:textId="77777777" w:rsidR="00836644" w:rsidRPr="00B46101" w:rsidRDefault="00836644" w:rsidP="001010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AB63E8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Przewodnik kursanta kat.B</w:t>
            </w:r>
          </w:p>
          <w:p w14:paraId="232489F5" w14:textId="77777777" w:rsidR="00836644" w:rsidRPr="00B46101" w:rsidRDefault="00836644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Wyd. SPH Credo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CD4B34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CAE382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6AEFF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61287" w:rsidRPr="0010109C" w14:paraId="19732885" w14:textId="77777777" w:rsidTr="00836644">
        <w:trPr>
          <w:cantSplit/>
          <w:trHeight w:val="662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49D5A5" w14:textId="77777777" w:rsidR="00C61287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95F142" w14:textId="77777777" w:rsidR="00C61287" w:rsidRPr="00B46101" w:rsidRDefault="00C6128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Elektryczne i elektroniczne wyposażenie pojazdów samochodowych</w:t>
            </w:r>
          </w:p>
        </w:tc>
        <w:tc>
          <w:tcPr>
            <w:tcW w:w="2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555468" w14:textId="77777777" w:rsidR="00C61287" w:rsidRPr="00B46101" w:rsidRDefault="00D27BA5" w:rsidP="001010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Anton Herner , Hans-Jurgen Riechl</w:t>
            </w:r>
          </w:p>
        </w:tc>
        <w:tc>
          <w:tcPr>
            <w:tcW w:w="32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93F50B" w14:textId="2F3EB6E0" w:rsidR="00C61287" w:rsidRPr="00B46101" w:rsidRDefault="00D27BA5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Elektrotechnika i elektronika </w:t>
            </w:r>
            <w:r w:rsidR="00C61287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</w:t>
            </w: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pojazdach samochodowych</w:t>
            </w:r>
            <w:r w:rsidR="002F10D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A079F4"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Wyd. WK</w:t>
            </w:r>
            <w:r w:rsidR="00AB4000"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r w:rsidR="00A079F4" w:rsidRPr="00B46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2C89FA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B613A2" w14:textId="77777777" w:rsidR="00C61287" w:rsidRPr="0010109C" w:rsidRDefault="00C6128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1C298E" w14:textId="77777777" w:rsidR="00C61287" w:rsidRPr="0010109C" w:rsidRDefault="00D27BA5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836644" w:rsidRPr="0010109C" w14:paraId="41BC8923" w14:textId="77777777" w:rsidTr="00836644">
        <w:trPr>
          <w:cantSplit/>
          <w:trHeight w:val="662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E63A93" w14:textId="77777777" w:rsidR="00836644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620573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Bezpieczeństwo i higiena pracy</w:t>
            </w:r>
          </w:p>
        </w:tc>
        <w:tc>
          <w:tcPr>
            <w:tcW w:w="2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77E3EB" w14:textId="77777777" w:rsidR="00836644" w:rsidRPr="00B46101" w:rsidRDefault="00836644" w:rsidP="00101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Sławomir Kudzia</w:t>
            </w:r>
          </w:p>
        </w:tc>
        <w:tc>
          <w:tcPr>
            <w:tcW w:w="32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F91BA" w14:textId="243B9A10" w:rsidR="00DB37C3" w:rsidRPr="00B46101" w:rsidRDefault="00BD223C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BHP w branży samochodowej</w:t>
            </w:r>
            <w:r w:rsidR="00836644"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. Podręcznik do kształcenia </w:t>
            </w:r>
          </w:p>
          <w:p w14:paraId="083660DE" w14:textId="77777777" w:rsidR="00836644" w:rsidRPr="00B46101" w:rsidRDefault="00836644" w:rsidP="0010109C">
            <w:pPr>
              <w:spacing w:after="0" w:line="24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zawodowego.</w:t>
            </w:r>
          </w:p>
          <w:p w14:paraId="292EE563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Wyd. WSiP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22DE69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BB14A5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13E81E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36644" w:rsidRPr="0010109C" w14:paraId="283CEF84" w14:textId="77777777" w:rsidTr="00836644">
        <w:trPr>
          <w:cantSplit/>
          <w:trHeight w:val="662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E5CD11" w14:textId="77777777" w:rsidR="00836644" w:rsidRPr="0010109C" w:rsidRDefault="00601822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F8FEB6" w14:textId="77777777" w:rsidR="00836644" w:rsidRPr="00B46101" w:rsidRDefault="00836644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Język angielski zawodowy</w:t>
            </w:r>
          </w:p>
        </w:tc>
        <w:tc>
          <w:tcPr>
            <w:tcW w:w="2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05792" w14:textId="77777777" w:rsidR="00836644" w:rsidRPr="00B46101" w:rsidRDefault="00836644" w:rsidP="001010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Janina Jarocka</w:t>
            </w:r>
          </w:p>
        </w:tc>
        <w:tc>
          <w:tcPr>
            <w:tcW w:w="32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3C5282" w14:textId="77777777" w:rsidR="00836644" w:rsidRPr="00B46101" w:rsidRDefault="00836644" w:rsidP="001010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angielski w warsztacie samochodowym</w:t>
            </w:r>
          </w:p>
          <w:p w14:paraId="4336103B" w14:textId="77777777" w:rsidR="00836644" w:rsidRPr="00B46101" w:rsidRDefault="00836644" w:rsidP="001010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61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Wyd.: Wydawnictwa Komunikacji i Łączności WK</w:t>
            </w:r>
            <w:r w:rsidR="00AB4000" w:rsidRPr="00B461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 w:rsidRPr="00B461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97A75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7B97DF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7E16C9" w14:textId="77777777" w:rsidR="00836644" w:rsidRPr="0010109C" w:rsidRDefault="00836644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46101" w:rsidRPr="0010109C" w14:paraId="4F97AC99" w14:textId="77777777" w:rsidTr="00FB4DB5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BD7445" w14:textId="77777777" w:rsidR="00B46101" w:rsidRPr="0010109C" w:rsidRDefault="00B46101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3224253" w14:textId="77777777" w:rsidR="00B46101" w:rsidRPr="00B46101" w:rsidRDefault="00B46101" w:rsidP="0010109C">
            <w:pPr>
              <w:spacing w:after="0" w:line="254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Zajęcia praktyczne samochodowe</w:t>
            </w:r>
          </w:p>
        </w:tc>
        <w:tc>
          <w:tcPr>
            <w:tcW w:w="21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573A07" w14:textId="77777777" w:rsidR="00B46101" w:rsidRPr="00B46101" w:rsidRDefault="00B46101" w:rsidP="0010109C">
            <w:pPr>
              <w:spacing w:after="0" w:line="254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59EA25" w14:textId="77777777" w:rsidR="00B46101" w:rsidRPr="00B46101" w:rsidRDefault="00B46101" w:rsidP="0010109C">
            <w:pPr>
              <w:spacing w:after="0" w:line="254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7871D8" w14:textId="77777777" w:rsidR="00B46101" w:rsidRPr="0010109C" w:rsidRDefault="00B46101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B45499" w14:textId="77777777" w:rsidR="00B46101" w:rsidRPr="0010109C" w:rsidRDefault="00B46101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1E1EFD" w14:textId="77777777" w:rsidR="00B46101" w:rsidRPr="0010109C" w:rsidRDefault="00B46101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46101" w:rsidRPr="0010109C" w14:paraId="5530A27E" w14:textId="77777777" w:rsidTr="00FB4DB5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C53783" w14:textId="77777777" w:rsidR="00B46101" w:rsidRPr="0010109C" w:rsidRDefault="00B46101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EF4C79" w14:textId="77777777" w:rsidR="00B46101" w:rsidRPr="00B46101" w:rsidRDefault="00B46101" w:rsidP="0010109C">
            <w:pPr>
              <w:spacing w:after="0" w:line="254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55740E" w14:textId="77777777" w:rsidR="00B46101" w:rsidRPr="00B46101" w:rsidRDefault="00B46101" w:rsidP="0010109C">
            <w:pPr>
              <w:spacing w:after="0" w:line="254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521C78" w14:textId="77777777" w:rsidR="00B46101" w:rsidRPr="00B46101" w:rsidRDefault="00B46101" w:rsidP="0010109C">
            <w:pPr>
              <w:spacing w:after="0" w:line="254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1B0A33" w14:textId="77777777" w:rsidR="00B46101" w:rsidRPr="0010109C" w:rsidRDefault="00B46101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6321DE" w14:textId="77777777" w:rsidR="00B46101" w:rsidRPr="0010109C" w:rsidRDefault="00B46101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17053B" w14:textId="77777777" w:rsidR="00B46101" w:rsidRPr="0010109C" w:rsidRDefault="00B46101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46101" w:rsidRPr="0010109C" w14:paraId="6AE76C6F" w14:textId="77777777" w:rsidTr="00FB4DB5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69191" w14:textId="77777777" w:rsidR="00B46101" w:rsidRPr="0010109C" w:rsidRDefault="00B46101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B40B1" w14:textId="77777777" w:rsidR="00B46101" w:rsidRPr="00B46101" w:rsidRDefault="00B46101" w:rsidP="0010109C">
            <w:pPr>
              <w:spacing w:after="0" w:line="254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0D980D" w14:textId="77777777" w:rsidR="00B46101" w:rsidRPr="00B46101" w:rsidRDefault="00B46101" w:rsidP="0010109C">
            <w:pPr>
              <w:spacing w:after="0" w:line="254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8EE4B7" w14:textId="77777777" w:rsidR="00B46101" w:rsidRPr="00B46101" w:rsidRDefault="00B46101" w:rsidP="0010109C">
            <w:pPr>
              <w:spacing w:after="0" w:line="254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930F2" w14:textId="77777777" w:rsidR="00B46101" w:rsidRPr="0010109C" w:rsidRDefault="00B46101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7A667" w14:textId="77777777" w:rsidR="00B46101" w:rsidRPr="0010109C" w:rsidRDefault="00B46101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7AC3D" w14:textId="77777777" w:rsidR="00B46101" w:rsidRPr="0010109C" w:rsidRDefault="00B46101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C72A23" w:rsidRPr="0010109C" w14:paraId="07D78F6F" w14:textId="77777777" w:rsidTr="0016000E">
        <w:trPr>
          <w:cantSplit/>
          <w:trHeight w:val="459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37DB14" w14:textId="77777777" w:rsidR="00C72A23" w:rsidRPr="0010109C" w:rsidRDefault="00C72A23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8DC78BD" w14:textId="77777777" w:rsidR="00C72A23" w:rsidRPr="00B46101" w:rsidRDefault="00C72A23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Religia/etyka</w:t>
            </w:r>
          </w:p>
        </w:tc>
        <w:tc>
          <w:tcPr>
            <w:tcW w:w="21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D10C8C4" w14:textId="275552A6" w:rsidR="00C72A23" w:rsidRPr="00B46101" w:rsidRDefault="00C72A23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Pod </w:t>
            </w: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Red.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Ks.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M.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Zając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F30CCE" w14:textId="408CBA38" w:rsidR="00C72A23" w:rsidRPr="00B46101" w:rsidRDefault="00C72A23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W poszukiwaniu </w:t>
            </w:r>
          </w:p>
          <w:p w14:paraId="1285CD88" w14:textId="75089323" w:rsidR="00C72A23" w:rsidRPr="00B46101" w:rsidRDefault="00C72A23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wolności.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B46101">
              <w:rPr>
                <w:rFonts w:ascii="Arial" w:hAnsi="Arial" w:cs="Arial"/>
                <w:color w:val="000000"/>
                <w:sz w:val="18"/>
                <w:szCs w:val="18"/>
              </w:rPr>
              <w:t>Wyd. Gaudium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2A991F" w14:textId="77777777" w:rsidR="00C72A23" w:rsidRPr="0010109C" w:rsidRDefault="00C72A23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411560" w14:textId="77777777" w:rsidR="00C72A23" w:rsidRPr="0010109C" w:rsidRDefault="00C72A23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DDD8EC" w14:textId="77777777" w:rsidR="00C72A23" w:rsidRPr="0010109C" w:rsidRDefault="00C72A23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2A23" w:rsidRPr="0010109C" w14:paraId="6FE9AF80" w14:textId="77777777" w:rsidTr="0016000E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A6438D" w14:textId="77777777" w:rsidR="00C72A23" w:rsidRPr="0010109C" w:rsidRDefault="00C72A23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C7A7B32" w14:textId="77777777" w:rsidR="00C72A23" w:rsidRPr="00B46101" w:rsidRDefault="00C72A23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D51A7D" w14:textId="6C4A07D6" w:rsidR="00C72A23" w:rsidRPr="00B46101" w:rsidRDefault="00C72A23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85553B" w14:textId="37A4EF09" w:rsidR="00C72A23" w:rsidRPr="00B46101" w:rsidRDefault="00C72A23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W poszukiwaniu nadziei. Wyd. Guadium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239B57" w14:textId="77777777" w:rsidR="00C72A23" w:rsidRPr="0010109C" w:rsidRDefault="00C72A23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0B2975" w14:textId="77777777" w:rsidR="00C72A23" w:rsidRPr="0010109C" w:rsidRDefault="00C72A23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42209B" w14:textId="77777777" w:rsidR="00C72A23" w:rsidRPr="0010109C" w:rsidRDefault="00C72A23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72A23" w:rsidRPr="0010109C" w14:paraId="1D21BBC4" w14:textId="77777777" w:rsidTr="00B6465A">
        <w:trPr>
          <w:cantSplit/>
          <w:trHeight w:val="459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FEAF7E" w14:textId="77777777" w:rsidR="00C72A23" w:rsidRDefault="00C72A23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F677D" w14:textId="77777777" w:rsidR="00C72A23" w:rsidRPr="00B46101" w:rsidRDefault="00C72A23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5203D9" w14:textId="0DFFFC3C" w:rsidR="00C72A23" w:rsidRPr="00B46101" w:rsidRDefault="00C72A23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/>
              </w:rPr>
              <w:t>Pod red. Ks. R. Strusa i Ks. W. Galanta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6A62B8" w14:textId="69A7D4DC" w:rsidR="00C72A23" w:rsidRPr="00B46101" w:rsidRDefault="00C72A23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Świadczę o Jezusie w rodzinie.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59D9E1" w14:textId="77777777" w:rsidR="00C72A23" w:rsidRPr="0010109C" w:rsidRDefault="00C72A23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084696" w14:textId="77777777" w:rsidR="00C72A23" w:rsidRPr="0010109C" w:rsidRDefault="00C72A23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88A4A9" w14:textId="77777777" w:rsidR="00C72A23" w:rsidRPr="0010109C" w:rsidRDefault="00C72A23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2C0577" w:rsidRPr="0010109C" w14:paraId="5288508B" w14:textId="77777777" w:rsidTr="008F7B44">
        <w:trPr>
          <w:cantSplit/>
          <w:trHeight w:val="658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2D15E9" w14:textId="77777777" w:rsidR="002C0577" w:rsidRPr="0010109C" w:rsidRDefault="002C0577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06AE5EF8" w14:textId="0979C625" w:rsidR="002C0577" w:rsidRPr="00B46101" w:rsidRDefault="008728B0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Edukacja zdrowotna</w:t>
            </w:r>
          </w:p>
        </w:tc>
        <w:tc>
          <w:tcPr>
            <w:tcW w:w="21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A7E02F8" w14:textId="1FB31C6F" w:rsidR="002C0577" w:rsidRPr="00B46101" w:rsidRDefault="002C057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22D563" w14:textId="4034DEA2" w:rsidR="002C0577" w:rsidRPr="00B46101" w:rsidRDefault="002C057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60DBE8" w14:textId="577E5070" w:rsidR="002C0577" w:rsidRPr="0010109C" w:rsidRDefault="002C057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E11BCF" w14:textId="77777777" w:rsidR="002C0577" w:rsidRPr="0010109C" w:rsidRDefault="002C057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F4CDCF" w14:textId="77777777" w:rsidR="002C0577" w:rsidRPr="0010109C" w:rsidRDefault="002C057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C0577" w:rsidRPr="0010109C" w14:paraId="2D45AECD" w14:textId="77777777" w:rsidTr="008F7B44">
        <w:trPr>
          <w:cantSplit/>
          <w:trHeight w:val="658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86D63D" w14:textId="77777777" w:rsidR="002C0577" w:rsidRPr="0010109C" w:rsidRDefault="002C0577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D5B1A9" w14:textId="77777777" w:rsidR="002C0577" w:rsidRPr="00B46101" w:rsidRDefault="002C057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0D6F85" w14:textId="77777777" w:rsidR="002C0577" w:rsidRPr="00B46101" w:rsidRDefault="002C057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7C13F6" w14:textId="474DD2D4" w:rsidR="002C0577" w:rsidRPr="00B46101" w:rsidRDefault="008728B0" w:rsidP="008F7B44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Zostanie podany we wrześniu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16AB9D" w14:textId="77777777" w:rsidR="002C0577" w:rsidRPr="0010109C" w:rsidRDefault="002C057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C2B1C7" w14:textId="77777777" w:rsidR="002C0577" w:rsidRPr="0010109C" w:rsidRDefault="002C057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0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2AEFFD" w14:textId="77777777" w:rsidR="002C0577" w:rsidRPr="0010109C" w:rsidRDefault="002C057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C0577" w:rsidRPr="0010109C" w14:paraId="533CB847" w14:textId="77777777" w:rsidTr="008F7B44">
        <w:trPr>
          <w:cantSplit/>
          <w:trHeight w:val="658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4FCBE8" w14:textId="77777777" w:rsidR="002C0577" w:rsidRDefault="002C0577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1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14E7087" w14:textId="77777777" w:rsidR="002C0577" w:rsidRPr="00B46101" w:rsidRDefault="002C057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93FBE6F" w14:textId="77777777" w:rsidR="002C0577" w:rsidRPr="00B46101" w:rsidRDefault="002C0577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D79AEE6" w14:textId="2EED33BD" w:rsidR="002C0577" w:rsidRPr="00B46101" w:rsidRDefault="008728B0" w:rsidP="008F7B44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8728B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Zostanie podany we wrześniu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3769B8" w14:textId="77777777" w:rsidR="002C0577" w:rsidRPr="0010109C" w:rsidRDefault="002C057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DFB293" w14:textId="77777777" w:rsidR="002C0577" w:rsidRPr="0010109C" w:rsidRDefault="002C057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D29F79" w14:textId="77777777" w:rsidR="002C0577" w:rsidRPr="0010109C" w:rsidRDefault="002C0577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ED3D56" w:rsidRPr="0010109C" w14:paraId="4994CA4F" w14:textId="77777777" w:rsidTr="00AF1D56">
        <w:trPr>
          <w:cantSplit/>
          <w:trHeight w:val="658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765508" w14:textId="77777777" w:rsidR="00ED3D56" w:rsidRDefault="00ED3D56" w:rsidP="0010109C">
            <w:pPr>
              <w:spacing w:after="0" w:line="254" w:lineRule="auto"/>
              <w:ind w:right="-143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58" w:type="dxa"/>
            <w:tcBorders>
              <w:left w:val="double" w:sz="4" w:space="0" w:color="auto"/>
              <w:right w:val="double" w:sz="4" w:space="0" w:color="auto"/>
            </w:tcBorders>
          </w:tcPr>
          <w:p w14:paraId="65A8FA8E" w14:textId="77777777" w:rsidR="00ED3D56" w:rsidRPr="00B46101" w:rsidRDefault="00ED3D56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461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Doradztwo zawodowe</w:t>
            </w:r>
          </w:p>
        </w:tc>
        <w:tc>
          <w:tcPr>
            <w:tcW w:w="2129" w:type="dxa"/>
            <w:tcBorders>
              <w:left w:val="double" w:sz="4" w:space="0" w:color="auto"/>
              <w:right w:val="double" w:sz="4" w:space="0" w:color="auto"/>
            </w:tcBorders>
          </w:tcPr>
          <w:p w14:paraId="1EA113F2" w14:textId="77777777" w:rsidR="00ED3D56" w:rsidRPr="00B46101" w:rsidRDefault="00ED3D56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486F625" w14:textId="77777777" w:rsidR="00ED3D56" w:rsidRPr="00B46101" w:rsidRDefault="00ED3D56" w:rsidP="0010109C">
            <w:pPr>
              <w:spacing w:after="0" w:line="254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9DAB00" w14:textId="77777777" w:rsidR="00ED3D56" w:rsidRPr="0010109C" w:rsidRDefault="00ED3D56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B61CBC" w14:textId="77777777" w:rsidR="00ED3D56" w:rsidRPr="0010109C" w:rsidRDefault="00ED3D56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7903D4" w14:textId="77777777" w:rsidR="00ED3D56" w:rsidRDefault="00ED3D56" w:rsidP="0010109C">
            <w:pPr>
              <w:spacing w:after="0" w:line="254" w:lineRule="auto"/>
              <w:ind w:left="-70"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</w:tbl>
    <w:p w14:paraId="7455F0F9" w14:textId="77777777" w:rsidR="007357DC" w:rsidRDefault="00906BD1"/>
    <w:sectPr w:rsidR="007357DC" w:rsidSect="0022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19"/>
    <w:rsid w:val="000466DE"/>
    <w:rsid w:val="0010109C"/>
    <w:rsid w:val="00183186"/>
    <w:rsid w:val="001B3486"/>
    <w:rsid w:val="00225772"/>
    <w:rsid w:val="002800B4"/>
    <w:rsid w:val="002C0577"/>
    <w:rsid w:val="002F10DB"/>
    <w:rsid w:val="00333431"/>
    <w:rsid w:val="00501819"/>
    <w:rsid w:val="00601822"/>
    <w:rsid w:val="00754ED6"/>
    <w:rsid w:val="00784E7C"/>
    <w:rsid w:val="00836644"/>
    <w:rsid w:val="008728B0"/>
    <w:rsid w:val="008A434E"/>
    <w:rsid w:val="008F7B44"/>
    <w:rsid w:val="00906BD1"/>
    <w:rsid w:val="00921E34"/>
    <w:rsid w:val="009548BD"/>
    <w:rsid w:val="009F295B"/>
    <w:rsid w:val="00A079F4"/>
    <w:rsid w:val="00A67CA7"/>
    <w:rsid w:val="00AB4000"/>
    <w:rsid w:val="00AF1D56"/>
    <w:rsid w:val="00B147B6"/>
    <w:rsid w:val="00B46101"/>
    <w:rsid w:val="00BD223C"/>
    <w:rsid w:val="00C54AD1"/>
    <w:rsid w:val="00C61287"/>
    <w:rsid w:val="00C72A23"/>
    <w:rsid w:val="00D27BA5"/>
    <w:rsid w:val="00DB37C3"/>
    <w:rsid w:val="00DD69EB"/>
    <w:rsid w:val="00E0755A"/>
    <w:rsid w:val="00E303B5"/>
    <w:rsid w:val="00E45BA0"/>
    <w:rsid w:val="00E93343"/>
    <w:rsid w:val="00EB3F53"/>
    <w:rsid w:val="00ED3514"/>
    <w:rsid w:val="00ED3D56"/>
    <w:rsid w:val="00FA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4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 Halina</dc:creator>
  <cp:lastModifiedBy>s</cp:lastModifiedBy>
  <cp:revision>3</cp:revision>
  <cp:lastPrinted>2025-07-15T12:31:00Z</cp:lastPrinted>
  <dcterms:created xsi:type="dcterms:W3CDTF">2025-07-15T12:31:00Z</dcterms:created>
  <dcterms:modified xsi:type="dcterms:W3CDTF">2025-07-15T12:31:00Z</dcterms:modified>
</cp:coreProperties>
</file>